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1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F171E" w:rsidTr="002F171E">
        <w:tc>
          <w:tcPr>
            <w:tcW w:w="9606" w:type="dxa"/>
            <w:shd w:val="clear" w:color="auto" w:fill="CCFFCC"/>
          </w:tcPr>
          <w:p w:rsidR="002F171E" w:rsidRPr="002F171E" w:rsidRDefault="002F171E" w:rsidP="002F171E">
            <w:pPr>
              <w:jc w:val="center"/>
              <w:rPr>
                <w:sz w:val="28"/>
                <w:szCs w:val="28"/>
              </w:rPr>
            </w:pPr>
            <w:r w:rsidRPr="002F171E">
              <w:rPr>
                <w:sz w:val="28"/>
                <w:szCs w:val="28"/>
              </w:rPr>
              <w:t>DSL Reflection: What will I do as a result of this session?</w:t>
            </w:r>
          </w:p>
        </w:tc>
      </w:tr>
      <w:tr w:rsidR="00C15338" w:rsidTr="00C15338">
        <w:tc>
          <w:tcPr>
            <w:tcW w:w="9606" w:type="dxa"/>
            <w:shd w:val="clear" w:color="auto" w:fill="FFFFFF" w:themeFill="background1"/>
          </w:tcPr>
          <w:p w:rsidR="00C15338" w:rsidRDefault="00C15338" w:rsidP="00C15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:rsidR="004D26B5" w:rsidRPr="002F171E" w:rsidRDefault="004D26B5" w:rsidP="00C15338">
            <w:pPr>
              <w:rPr>
                <w:sz w:val="28"/>
                <w:szCs w:val="28"/>
              </w:rPr>
            </w:pPr>
          </w:p>
        </w:tc>
      </w:tr>
      <w:tr w:rsidR="002F171E" w:rsidTr="002F171E">
        <w:tc>
          <w:tcPr>
            <w:tcW w:w="9606" w:type="dxa"/>
          </w:tcPr>
          <w:p w:rsidR="008B7C67" w:rsidRPr="004D26B5" w:rsidRDefault="008B7C67" w:rsidP="004D26B5">
            <w:pPr>
              <w:rPr>
                <w:rFonts w:ascii="Arial" w:hAnsi="Arial" w:cs="Arial"/>
                <w:sz w:val="24"/>
                <w:szCs w:val="24"/>
              </w:rPr>
            </w:pPr>
            <w:r w:rsidRPr="004D26B5">
              <w:rPr>
                <w:rFonts w:ascii="Arial" w:hAnsi="Arial" w:cs="Arial"/>
                <w:sz w:val="24"/>
                <w:szCs w:val="24"/>
              </w:rPr>
              <w:t>Date and title of session:</w:t>
            </w:r>
          </w:p>
          <w:p w:rsidR="002F171E" w:rsidRPr="002F171E" w:rsidRDefault="002F171E" w:rsidP="00960645">
            <w:pPr>
              <w:jc w:val="center"/>
              <w:rPr>
                <w:sz w:val="24"/>
                <w:szCs w:val="24"/>
              </w:rPr>
            </w:pPr>
            <w:r w:rsidRPr="004D26B5">
              <w:rPr>
                <w:rFonts w:ascii="Arial" w:hAnsi="Arial" w:cs="Arial"/>
                <w:sz w:val="24"/>
                <w:szCs w:val="24"/>
              </w:rPr>
              <w:t>NCC Designated S</w:t>
            </w:r>
            <w:r w:rsidR="004D26B5" w:rsidRPr="004D26B5">
              <w:rPr>
                <w:rFonts w:ascii="Arial" w:hAnsi="Arial" w:cs="Arial"/>
                <w:sz w:val="24"/>
                <w:szCs w:val="24"/>
              </w:rPr>
              <w:t xml:space="preserve">afeguarding </w:t>
            </w:r>
            <w:r w:rsidR="008D4C58">
              <w:rPr>
                <w:rFonts w:ascii="Arial" w:hAnsi="Arial" w:cs="Arial"/>
                <w:sz w:val="24"/>
                <w:szCs w:val="24"/>
              </w:rPr>
              <w:t>Network – Policy Update 22</w:t>
            </w:r>
            <w:r w:rsidR="008D4C58" w:rsidRPr="008D4C5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8D4C58">
              <w:rPr>
                <w:rFonts w:ascii="Arial" w:hAnsi="Arial" w:cs="Arial"/>
                <w:sz w:val="24"/>
                <w:szCs w:val="24"/>
              </w:rPr>
              <w:t xml:space="preserve"> May </w:t>
            </w:r>
            <w:r w:rsidR="0096064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2F171E" w:rsidTr="002F171E">
        <w:tc>
          <w:tcPr>
            <w:tcW w:w="9606" w:type="dxa"/>
          </w:tcPr>
          <w:p w:rsidR="002F171E" w:rsidRDefault="002F171E" w:rsidP="002F171E">
            <w:pPr>
              <w:rPr>
                <w:b/>
              </w:rPr>
            </w:pPr>
            <w:r w:rsidRPr="008F74BD">
              <w:rPr>
                <w:b/>
              </w:rPr>
              <w:t>The session will include</w:t>
            </w:r>
            <w:r w:rsidR="008F74BD" w:rsidRPr="008F74BD">
              <w:rPr>
                <w:b/>
              </w:rPr>
              <w:t>:</w:t>
            </w:r>
          </w:p>
          <w:p w:rsidR="008D4C58" w:rsidRPr="008D4C58" w:rsidRDefault="00960645" w:rsidP="008D4C5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D4C58">
              <w:rPr>
                <w:rFonts w:ascii="Arial" w:hAnsi="Arial" w:cs="Arial"/>
              </w:rPr>
              <w:t xml:space="preserve">National update: </w:t>
            </w:r>
            <w:r w:rsidR="008D4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C58" w:rsidRPr="008D4C58">
              <w:rPr>
                <w:rFonts w:ascii="Arial" w:hAnsi="Arial" w:cs="Arial"/>
                <w:sz w:val="20"/>
                <w:szCs w:val="20"/>
              </w:rPr>
              <w:t>Ofsted Guidance, Working Together, KCSIE, Weapon Related Violence</w:t>
            </w:r>
          </w:p>
          <w:p w:rsidR="002D2710" w:rsidRPr="00825639" w:rsidRDefault="00960645" w:rsidP="002D271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D2710">
              <w:rPr>
                <w:rFonts w:ascii="Arial" w:hAnsi="Arial" w:cs="Arial"/>
              </w:rPr>
              <w:t xml:space="preserve">Local update; </w:t>
            </w:r>
            <w:r w:rsidR="005C4D32" w:rsidRPr="002D27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D32" w:rsidRPr="002D2710">
              <w:rPr>
                <w:rFonts w:ascii="Arial" w:hAnsi="Arial" w:cs="Arial"/>
                <w:sz w:val="20"/>
                <w:szCs w:val="20"/>
              </w:rPr>
              <w:t>Water Safety ,</w:t>
            </w:r>
            <w:r w:rsidR="005C4D32" w:rsidRPr="002D2710">
              <w:rPr>
                <w:sz w:val="20"/>
                <w:szCs w:val="20"/>
              </w:rPr>
              <w:t xml:space="preserve"> Transition Good Practice</w:t>
            </w:r>
            <w:r w:rsidR="005C4D32" w:rsidRPr="002D27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4D32" w:rsidRPr="002D2710">
              <w:rPr>
                <w:sz w:val="20"/>
                <w:szCs w:val="20"/>
              </w:rPr>
              <w:t>Escalation Processes</w:t>
            </w:r>
            <w:r w:rsidR="005C4D32" w:rsidRPr="002D2710">
              <w:rPr>
                <w:rFonts w:ascii="Arial" w:hAnsi="Arial" w:cs="Arial"/>
                <w:sz w:val="20"/>
                <w:szCs w:val="20"/>
              </w:rPr>
              <w:t xml:space="preserve">, Oral Health, School Self Audit, Improving communication </w:t>
            </w:r>
            <w:r w:rsidR="00825639">
              <w:rPr>
                <w:rFonts w:ascii="Arial" w:hAnsi="Arial" w:cs="Arial"/>
                <w:sz w:val="20"/>
                <w:szCs w:val="20"/>
              </w:rPr>
              <w:t>between schools and GP practices</w:t>
            </w:r>
            <w:r w:rsidR="005C4D32" w:rsidRPr="002D2710">
              <w:rPr>
                <w:rFonts w:ascii="Arial" w:hAnsi="Arial" w:cs="Arial"/>
                <w:sz w:val="20"/>
                <w:szCs w:val="20"/>
              </w:rPr>
              <w:t xml:space="preserve"> , DSL local cluster update</w:t>
            </w:r>
            <w:r w:rsidR="00825639">
              <w:rPr>
                <w:rFonts w:ascii="Arial" w:hAnsi="Arial" w:cs="Arial"/>
                <w:sz w:val="20"/>
                <w:szCs w:val="20"/>
              </w:rPr>
              <w:t>, External visitors to schools</w:t>
            </w:r>
            <w:r w:rsidR="002D2710">
              <w:t xml:space="preserve">, Prevent update, </w:t>
            </w:r>
            <w:r w:rsidR="002D2710" w:rsidRPr="002D2710">
              <w:rPr>
                <w:rFonts w:ascii="Arial" w:hAnsi="Arial" w:cs="Arial"/>
                <w:sz w:val="20"/>
                <w:szCs w:val="20"/>
              </w:rPr>
              <w:t>Local weapon related violence</w:t>
            </w:r>
            <w:r w:rsidR="008256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5639" w:rsidRPr="00A84FF1">
              <w:rPr>
                <w:rFonts w:ascii="Arial" w:hAnsi="Arial" w:cs="Arial"/>
              </w:rPr>
              <w:t xml:space="preserve"> </w:t>
            </w:r>
            <w:r w:rsidR="00825639" w:rsidRPr="00825639">
              <w:rPr>
                <w:rFonts w:cs="Arial"/>
              </w:rPr>
              <w:t>School and Early Intervention Officers SEIO, Counter Terrorism Local Profile CTLP</w:t>
            </w:r>
          </w:p>
          <w:p w:rsidR="00960645" w:rsidRPr="005C4D32" w:rsidRDefault="00960645" w:rsidP="002F171E">
            <w:pPr>
              <w:pStyle w:val="ListParagraph"/>
              <w:numPr>
                <w:ilvl w:val="0"/>
                <w:numId w:val="9"/>
              </w:numPr>
              <w:ind w:left="743" w:hanging="425"/>
              <w:rPr>
                <w:rFonts w:ascii="Arial" w:hAnsi="Arial" w:cs="Arial"/>
              </w:rPr>
            </w:pPr>
            <w:r w:rsidRPr="008E0E44">
              <w:rPr>
                <w:rFonts w:ascii="Arial" w:hAnsi="Arial" w:cs="Arial"/>
              </w:rPr>
              <w:t>Domestic Abuse and safeguarding update</w:t>
            </w:r>
            <w:r w:rsidRPr="003618E9">
              <w:rPr>
                <w:rFonts w:ascii="Arial" w:hAnsi="Arial" w:cs="Arial"/>
              </w:rPr>
              <w:t xml:space="preserve"> </w:t>
            </w:r>
          </w:p>
          <w:p w:rsidR="002F171E" w:rsidRPr="004D26B5" w:rsidRDefault="002F171E" w:rsidP="00401960">
            <w:pPr>
              <w:pStyle w:val="ListParagraph"/>
              <w:tabs>
                <w:tab w:val="left" w:pos="396"/>
              </w:tabs>
              <w:ind w:left="0"/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  <w:b/>
              </w:rPr>
              <w:t>Learning Outcomes of session</w:t>
            </w:r>
            <w:r w:rsidR="008F74BD" w:rsidRPr="004D26B5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DSLs to develop their knowledge, skill and competence in the role by:</w:t>
            </w:r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4D26B5">
              <w:rPr>
                <w:rFonts w:ascii="Arial" w:hAnsi="Arial" w:cs="Arial"/>
              </w:rPr>
              <w:t>•</w:t>
            </w:r>
            <w:r w:rsidRPr="004D26B5">
              <w:rPr>
                <w:rFonts w:ascii="Arial" w:hAnsi="Arial" w:cs="Arial"/>
              </w:rPr>
              <w:tab/>
            </w:r>
            <w:r w:rsidRPr="004D26B5">
              <w:rPr>
                <w:rFonts w:ascii="Arial" w:hAnsi="Arial" w:cs="Arial"/>
                <w:sz w:val="20"/>
                <w:szCs w:val="20"/>
              </w:rPr>
              <w:t>Understanding national and local policy changes</w:t>
            </w:r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4D26B5">
              <w:rPr>
                <w:rFonts w:ascii="Arial" w:hAnsi="Arial" w:cs="Arial"/>
                <w:sz w:val="20"/>
                <w:szCs w:val="20"/>
              </w:rPr>
              <w:t>•</w:t>
            </w:r>
            <w:r w:rsidRPr="004D26B5">
              <w:rPr>
                <w:rFonts w:ascii="Arial" w:hAnsi="Arial" w:cs="Arial"/>
                <w:sz w:val="20"/>
                <w:szCs w:val="20"/>
              </w:rPr>
              <w:tab/>
              <w:t>Developing their knowledge of current and emerging safeguarding themes</w:t>
            </w:r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4D26B5">
              <w:rPr>
                <w:rFonts w:ascii="Arial" w:hAnsi="Arial" w:cs="Arial"/>
                <w:sz w:val="20"/>
                <w:szCs w:val="20"/>
              </w:rPr>
              <w:t>•</w:t>
            </w:r>
            <w:r w:rsidRPr="004D26B5">
              <w:rPr>
                <w:rFonts w:ascii="Arial" w:hAnsi="Arial" w:cs="Arial"/>
                <w:sz w:val="20"/>
                <w:szCs w:val="20"/>
              </w:rPr>
              <w:tab/>
              <w:t>Learning from national and local Safeguarding Board reviews and reports and other best practice</w:t>
            </w:r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4D26B5">
              <w:rPr>
                <w:rFonts w:ascii="Arial" w:hAnsi="Arial" w:cs="Arial"/>
                <w:sz w:val="20"/>
                <w:szCs w:val="20"/>
              </w:rPr>
              <w:t>•</w:t>
            </w:r>
            <w:r w:rsidRPr="004D26B5">
              <w:rPr>
                <w:rFonts w:ascii="Arial" w:hAnsi="Arial" w:cs="Arial"/>
                <w:sz w:val="20"/>
                <w:szCs w:val="20"/>
              </w:rPr>
              <w:tab/>
              <w:t>Networking and sharing experiences with other DSLs in the area</w:t>
            </w:r>
          </w:p>
          <w:p w:rsidR="002F171E" w:rsidRPr="004D26B5" w:rsidRDefault="002F171E" w:rsidP="008F74BD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4D26B5">
              <w:rPr>
                <w:rFonts w:ascii="Arial" w:hAnsi="Arial" w:cs="Arial"/>
                <w:sz w:val="20"/>
                <w:szCs w:val="20"/>
              </w:rPr>
              <w:t>•</w:t>
            </w:r>
            <w:r w:rsidRPr="004D26B5">
              <w:rPr>
                <w:rFonts w:ascii="Arial" w:hAnsi="Arial" w:cs="Arial"/>
                <w:sz w:val="20"/>
                <w:szCs w:val="20"/>
              </w:rPr>
              <w:tab/>
              <w:t>Reflecting on learning and identify action points</w:t>
            </w:r>
          </w:p>
          <w:p w:rsidR="008F74BD" w:rsidRDefault="008F74BD" w:rsidP="008F74BD">
            <w:pPr>
              <w:tabs>
                <w:tab w:val="left" w:pos="396"/>
              </w:tabs>
            </w:pPr>
          </w:p>
        </w:tc>
      </w:tr>
      <w:tr w:rsidR="002F171E" w:rsidTr="002F171E">
        <w:tc>
          <w:tcPr>
            <w:tcW w:w="9606" w:type="dxa"/>
          </w:tcPr>
          <w:p w:rsidR="002F171E" w:rsidRPr="004D26B5" w:rsidRDefault="00C15338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Things I feel good about:</w:t>
            </w:r>
          </w:p>
        </w:tc>
      </w:tr>
      <w:tr w:rsidR="002F171E" w:rsidTr="002F171E">
        <w:tc>
          <w:tcPr>
            <w:tcW w:w="9606" w:type="dxa"/>
          </w:tcPr>
          <w:p w:rsidR="002F171E" w:rsidRDefault="002F171E" w:rsidP="002F171E"/>
          <w:p w:rsidR="002F171E" w:rsidRDefault="002F171E" w:rsidP="002F171E"/>
          <w:p w:rsidR="002F171E" w:rsidRDefault="002F171E" w:rsidP="002F171E"/>
          <w:p w:rsidR="00C15338" w:rsidRDefault="00C15338" w:rsidP="002F171E"/>
          <w:p w:rsidR="00C15338" w:rsidRDefault="00C15338" w:rsidP="002F171E"/>
          <w:p w:rsidR="004931EC" w:rsidRDefault="004931EC" w:rsidP="002F171E"/>
          <w:p w:rsidR="004931EC" w:rsidRDefault="004931EC" w:rsidP="002F171E"/>
          <w:p w:rsidR="00C15338" w:rsidRDefault="00C15338" w:rsidP="002F171E"/>
        </w:tc>
      </w:tr>
      <w:tr w:rsidR="00C15338" w:rsidTr="002F171E">
        <w:tc>
          <w:tcPr>
            <w:tcW w:w="9606" w:type="dxa"/>
          </w:tcPr>
          <w:p w:rsidR="00C15338" w:rsidRPr="004D26B5" w:rsidRDefault="00C15338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Things I am worried about:</w:t>
            </w:r>
          </w:p>
        </w:tc>
      </w:tr>
      <w:tr w:rsidR="00C15338" w:rsidTr="002F171E">
        <w:tc>
          <w:tcPr>
            <w:tcW w:w="9606" w:type="dxa"/>
          </w:tcPr>
          <w:p w:rsidR="00C15338" w:rsidRDefault="00C15338" w:rsidP="002F171E"/>
          <w:p w:rsidR="00C15338" w:rsidRDefault="00C15338" w:rsidP="002F171E"/>
          <w:p w:rsidR="00C15338" w:rsidRDefault="00C15338" w:rsidP="002F171E"/>
          <w:p w:rsidR="00C15338" w:rsidRDefault="00C15338" w:rsidP="002F171E"/>
          <w:p w:rsidR="00C15338" w:rsidRDefault="00C15338" w:rsidP="002F171E"/>
          <w:p w:rsidR="004931EC" w:rsidRDefault="004931EC" w:rsidP="002F171E"/>
          <w:p w:rsidR="004931EC" w:rsidRDefault="004931EC" w:rsidP="002F171E"/>
        </w:tc>
      </w:tr>
      <w:tr w:rsidR="002F171E" w:rsidTr="002F171E">
        <w:tc>
          <w:tcPr>
            <w:tcW w:w="9606" w:type="dxa"/>
          </w:tcPr>
          <w:p w:rsidR="002F171E" w:rsidRPr="004D26B5" w:rsidRDefault="00621F45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Actions</w:t>
            </w:r>
            <w:r w:rsidR="002F171E" w:rsidRPr="004D26B5">
              <w:rPr>
                <w:rFonts w:ascii="Arial" w:hAnsi="Arial" w:cs="Arial"/>
              </w:rPr>
              <w:t xml:space="preserve"> I </w:t>
            </w:r>
            <w:r w:rsidRPr="004D26B5">
              <w:rPr>
                <w:rFonts w:ascii="Arial" w:hAnsi="Arial" w:cs="Arial"/>
              </w:rPr>
              <w:t xml:space="preserve">will </w:t>
            </w:r>
            <w:r w:rsidR="002F171E" w:rsidRPr="004D26B5">
              <w:rPr>
                <w:rFonts w:ascii="Arial" w:hAnsi="Arial" w:cs="Arial"/>
              </w:rPr>
              <w:t>take</w:t>
            </w:r>
            <w:r w:rsidR="00C15338" w:rsidRPr="004D26B5">
              <w:rPr>
                <w:rFonts w:ascii="Arial" w:hAnsi="Arial" w:cs="Arial"/>
              </w:rPr>
              <w:t>:</w:t>
            </w:r>
          </w:p>
        </w:tc>
      </w:tr>
      <w:tr w:rsidR="002F171E" w:rsidTr="002F171E">
        <w:tc>
          <w:tcPr>
            <w:tcW w:w="9606" w:type="dxa"/>
          </w:tcPr>
          <w:p w:rsidR="002F171E" w:rsidRDefault="002F171E" w:rsidP="002F171E"/>
          <w:p w:rsidR="002F171E" w:rsidRDefault="002F171E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2F171E" w:rsidRDefault="002F171E" w:rsidP="002F171E"/>
          <w:p w:rsidR="002F171E" w:rsidRDefault="002F171E" w:rsidP="002F171E"/>
          <w:p w:rsidR="004931EC" w:rsidRDefault="004931EC" w:rsidP="002F171E"/>
          <w:p w:rsidR="004931EC" w:rsidRDefault="004931EC" w:rsidP="002F171E"/>
          <w:p w:rsidR="002F171E" w:rsidRDefault="002F171E" w:rsidP="002F171E"/>
          <w:p w:rsidR="00C15338" w:rsidRDefault="00C15338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401960" w:rsidRDefault="00401960" w:rsidP="002F171E"/>
        </w:tc>
      </w:tr>
      <w:tr w:rsidR="002F171E" w:rsidTr="002F171E">
        <w:tc>
          <w:tcPr>
            <w:tcW w:w="9606" w:type="dxa"/>
          </w:tcPr>
          <w:p w:rsidR="002F171E" w:rsidRPr="004D26B5" w:rsidRDefault="002F171E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lastRenderedPageBreak/>
              <w:t>What additional reading/research might I do?</w:t>
            </w:r>
          </w:p>
        </w:tc>
      </w:tr>
      <w:tr w:rsidR="002F171E" w:rsidTr="002F171E">
        <w:tc>
          <w:tcPr>
            <w:tcW w:w="9606" w:type="dxa"/>
          </w:tcPr>
          <w:p w:rsidR="002F171E" w:rsidRDefault="002F171E" w:rsidP="002F171E"/>
          <w:p w:rsidR="002F171E" w:rsidRDefault="002F171E" w:rsidP="002F171E"/>
          <w:p w:rsidR="002F171E" w:rsidRDefault="002F171E" w:rsidP="002F171E"/>
          <w:p w:rsidR="004931EC" w:rsidRDefault="004931EC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401960" w:rsidRDefault="00401960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401960" w:rsidRDefault="00401960" w:rsidP="002F171E"/>
          <w:p w:rsidR="004D26B5" w:rsidRDefault="004D26B5" w:rsidP="002F171E"/>
          <w:p w:rsidR="004D26B5" w:rsidRDefault="004D26B5" w:rsidP="002F171E"/>
          <w:p w:rsidR="002F171E" w:rsidRDefault="002F171E" w:rsidP="002F171E"/>
        </w:tc>
      </w:tr>
      <w:tr w:rsidR="002F171E" w:rsidTr="002F171E">
        <w:tc>
          <w:tcPr>
            <w:tcW w:w="9606" w:type="dxa"/>
          </w:tcPr>
          <w:p w:rsidR="002F171E" w:rsidRPr="004D26B5" w:rsidRDefault="002F171E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When, and how, will I know the impact of my actions</w:t>
            </w:r>
            <w:r w:rsidR="004D26B5">
              <w:rPr>
                <w:rFonts w:ascii="Arial" w:hAnsi="Arial" w:cs="Arial"/>
              </w:rPr>
              <w:t>?</w:t>
            </w:r>
          </w:p>
        </w:tc>
      </w:tr>
      <w:tr w:rsidR="002F171E" w:rsidTr="002F171E">
        <w:tc>
          <w:tcPr>
            <w:tcW w:w="9606" w:type="dxa"/>
          </w:tcPr>
          <w:p w:rsidR="002F171E" w:rsidRPr="004D26B5" w:rsidRDefault="004D26B5" w:rsidP="002F171E">
            <w:pPr>
              <w:rPr>
                <w:rFonts w:ascii="Arial" w:hAnsi="Arial" w:cs="Arial"/>
              </w:rPr>
            </w:pPr>
            <w:r w:rsidRPr="004D26B5">
              <w:rPr>
                <w:rFonts w:ascii="Arial" w:hAnsi="Arial" w:cs="Arial"/>
              </w:rPr>
              <w:t>I will share with colleagues by</w:t>
            </w:r>
          </w:p>
          <w:p w:rsidR="002F171E" w:rsidRDefault="002F171E" w:rsidP="002F171E"/>
          <w:p w:rsidR="002F171E" w:rsidRDefault="002F171E" w:rsidP="002F171E"/>
          <w:p w:rsidR="00960645" w:rsidRDefault="00960645" w:rsidP="002F171E"/>
          <w:p w:rsidR="00960645" w:rsidRDefault="00960645" w:rsidP="002F171E"/>
          <w:p w:rsidR="00960645" w:rsidRDefault="00960645" w:rsidP="002F171E"/>
          <w:p w:rsidR="002F171E" w:rsidRDefault="002F171E" w:rsidP="002F171E"/>
          <w:p w:rsidR="00401960" w:rsidRDefault="00401960" w:rsidP="002F171E"/>
          <w:p w:rsidR="004931EC" w:rsidRDefault="004931EC" w:rsidP="002F171E"/>
          <w:p w:rsidR="004931EC" w:rsidRDefault="004931EC" w:rsidP="002F171E"/>
          <w:p w:rsidR="004931EC" w:rsidRDefault="004931EC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D26B5" w:rsidRDefault="004D26B5" w:rsidP="002F171E"/>
          <w:p w:rsidR="004D26B5" w:rsidRDefault="004D26B5" w:rsidP="002F171E"/>
        </w:tc>
      </w:tr>
    </w:tbl>
    <w:p w:rsidR="007C6057" w:rsidRDefault="007C6057"/>
    <w:sectPr w:rsidR="007C60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15" w:rsidRDefault="009C4515" w:rsidP="009C4515">
      <w:pPr>
        <w:spacing w:after="0" w:line="240" w:lineRule="auto"/>
      </w:pPr>
      <w:r>
        <w:separator/>
      </w:r>
    </w:p>
  </w:endnote>
  <w:endnote w:type="continuationSeparator" w:id="0">
    <w:p w:rsidR="009C4515" w:rsidRDefault="009C4515" w:rsidP="009C4515">
      <w:pPr>
        <w:spacing w:after="0" w:line="240" w:lineRule="auto"/>
      </w:pPr>
      <w:r>
        <w:continuationSeparator/>
      </w:r>
    </w:p>
  </w:endnote>
  <w:endnote w:type="continuationNotice" w:id="1">
    <w:p w:rsidR="00960645" w:rsidRDefault="00960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15" w:rsidRDefault="009C4515">
    <w:pPr>
      <w:pStyle w:val="Footer"/>
    </w:pPr>
    <w:r>
      <w:tab/>
    </w:r>
    <w:r>
      <w:tab/>
    </w:r>
    <w:r>
      <w:rPr>
        <w:rFonts w:ascii="Arial" w:hAnsi="Arial" w:cs="Arial"/>
        <w:b/>
        <w:noProof/>
        <w:sz w:val="32"/>
        <w:szCs w:val="32"/>
        <w:lang w:eastAsia="en-GB"/>
      </w:rPr>
      <w:drawing>
        <wp:inline distT="0" distB="0" distL="0" distR="0" wp14:anchorId="08E5C624" wp14:editId="71EF0F3E">
          <wp:extent cx="1215135" cy="396240"/>
          <wp:effectExtent l="0" t="0" r="4445" b="3810"/>
          <wp:docPr id="1" name="Picture 1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9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15" w:rsidRDefault="009C4515" w:rsidP="009C4515">
      <w:pPr>
        <w:spacing w:after="0" w:line="240" w:lineRule="auto"/>
      </w:pPr>
      <w:r>
        <w:separator/>
      </w:r>
    </w:p>
  </w:footnote>
  <w:footnote w:type="continuationSeparator" w:id="0">
    <w:p w:rsidR="009C4515" w:rsidRDefault="009C4515" w:rsidP="009C4515">
      <w:pPr>
        <w:spacing w:after="0" w:line="240" w:lineRule="auto"/>
      </w:pPr>
      <w:r>
        <w:continuationSeparator/>
      </w:r>
    </w:p>
  </w:footnote>
  <w:footnote w:type="continuationNotice" w:id="1">
    <w:p w:rsidR="00960645" w:rsidRDefault="009606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8BF"/>
    <w:multiLevelType w:val="hybridMultilevel"/>
    <w:tmpl w:val="6A801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1CBF"/>
    <w:multiLevelType w:val="hybridMultilevel"/>
    <w:tmpl w:val="15D4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2E9F"/>
    <w:multiLevelType w:val="hybridMultilevel"/>
    <w:tmpl w:val="B17A3B52"/>
    <w:lvl w:ilvl="0" w:tplc="C1A0CC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7F1E"/>
    <w:multiLevelType w:val="hybridMultilevel"/>
    <w:tmpl w:val="0D24A41E"/>
    <w:lvl w:ilvl="0" w:tplc="C1A0C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45EBA"/>
    <w:multiLevelType w:val="hybridMultilevel"/>
    <w:tmpl w:val="B262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461B"/>
    <w:multiLevelType w:val="hybridMultilevel"/>
    <w:tmpl w:val="1EE2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D2CAC"/>
    <w:multiLevelType w:val="hybridMultilevel"/>
    <w:tmpl w:val="FF1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B538C"/>
    <w:multiLevelType w:val="hybridMultilevel"/>
    <w:tmpl w:val="EF6E14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4C94E0E"/>
    <w:multiLevelType w:val="hybridMultilevel"/>
    <w:tmpl w:val="77FA1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7B2B"/>
    <w:multiLevelType w:val="hybridMultilevel"/>
    <w:tmpl w:val="CE5671B6"/>
    <w:lvl w:ilvl="0" w:tplc="C1A0CC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C5A61"/>
    <w:multiLevelType w:val="hybridMultilevel"/>
    <w:tmpl w:val="FA98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2085"/>
    <w:multiLevelType w:val="hybridMultilevel"/>
    <w:tmpl w:val="8472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7"/>
    <w:rsid w:val="000027C9"/>
    <w:rsid w:val="002B1D39"/>
    <w:rsid w:val="002D2710"/>
    <w:rsid w:val="002F171E"/>
    <w:rsid w:val="0037005E"/>
    <w:rsid w:val="00401960"/>
    <w:rsid w:val="004931EC"/>
    <w:rsid w:val="004D26B5"/>
    <w:rsid w:val="004F5AB5"/>
    <w:rsid w:val="005C4D32"/>
    <w:rsid w:val="00621F45"/>
    <w:rsid w:val="0074343D"/>
    <w:rsid w:val="007C6057"/>
    <w:rsid w:val="00825639"/>
    <w:rsid w:val="008B7C67"/>
    <w:rsid w:val="008D4C58"/>
    <w:rsid w:val="008F74BD"/>
    <w:rsid w:val="00960645"/>
    <w:rsid w:val="009C4515"/>
    <w:rsid w:val="00C15338"/>
    <w:rsid w:val="00E6018D"/>
    <w:rsid w:val="00E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D8DA"/>
  <w15:docId w15:val="{3183BB92-0BF1-4396-9FC5-7623A2C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57"/>
    <w:pPr>
      <w:ind w:left="720"/>
      <w:contextualSpacing/>
    </w:pPr>
  </w:style>
  <w:style w:type="table" w:styleId="TableGrid">
    <w:name w:val="Table Grid"/>
    <w:basedOn w:val="TableNormal"/>
    <w:uiPriority w:val="59"/>
    <w:rsid w:val="007C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15"/>
  </w:style>
  <w:style w:type="paragraph" w:styleId="Footer">
    <w:name w:val="footer"/>
    <w:basedOn w:val="Normal"/>
    <w:link w:val="FooterChar"/>
    <w:uiPriority w:val="99"/>
    <w:unhideWhenUsed/>
    <w:rsid w:val="009C4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15"/>
  </w:style>
  <w:style w:type="paragraph" w:styleId="BalloonText">
    <w:name w:val="Balloon Text"/>
    <w:basedOn w:val="Normal"/>
    <w:link w:val="BalloonTextChar"/>
    <w:uiPriority w:val="99"/>
    <w:semiHidden/>
    <w:unhideWhenUsed/>
    <w:rsid w:val="009C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Whitby</dc:creator>
  <cp:lastModifiedBy>Pat Whitby</cp:lastModifiedBy>
  <cp:revision>2</cp:revision>
  <dcterms:created xsi:type="dcterms:W3CDTF">2018-05-15T13:30:00Z</dcterms:created>
  <dcterms:modified xsi:type="dcterms:W3CDTF">2018-05-15T13:30:00Z</dcterms:modified>
</cp:coreProperties>
</file>